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Spec="bottom"/>
        <w:tblW w:w="16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787"/>
        <w:gridCol w:w="2835"/>
        <w:gridCol w:w="2741"/>
        <w:gridCol w:w="2835"/>
        <w:gridCol w:w="1017"/>
        <w:gridCol w:w="1960"/>
      </w:tblGrid>
      <w:tr w:rsidR="00516ED5" w:rsidRPr="003430FC" w:rsidTr="00246FBE">
        <w:trPr>
          <w:trHeight w:val="1134"/>
        </w:trPr>
        <w:tc>
          <w:tcPr>
            <w:tcW w:w="13325" w:type="dxa"/>
            <w:gridSpan w:val="5"/>
            <w:vAlign w:val="center"/>
          </w:tcPr>
          <w:p w:rsidR="00516ED5" w:rsidRDefault="00EE40AC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Comic Sans MS" w:hAnsi="Comic Sans MS" w:cs="Times New Roman"/>
                <w:b/>
                <w:color w:val="31849B" w:themeColor="accent5" w:themeShade="BF"/>
                <w:sz w:val="52"/>
                <w:szCs w:val="44"/>
              </w:rPr>
              <w:t>JADŁOSPIS 11-15.3</w:t>
            </w:r>
            <w:r w:rsidR="00516ED5" w:rsidRPr="00516ED5">
              <w:rPr>
                <w:rFonts w:ascii="Comic Sans MS" w:hAnsi="Comic Sans MS" w:cs="Times New Roman"/>
                <w:b/>
                <w:color w:val="31849B" w:themeColor="accent5" w:themeShade="BF"/>
                <w:sz w:val="52"/>
                <w:szCs w:val="44"/>
              </w:rPr>
              <w:t>.2024 r.</w:t>
            </w:r>
          </w:p>
        </w:tc>
        <w:tc>
          <w:tcPr>
            <w:tcW w:w="1017" w:type="dxa"/>
            <w:vMerge w:val="restart"/>
            <w:vAlign w:val="center"/>
          </w:tcPr>
          <w:p w:rsidR="00516ED5" w:rsidRDefault="00516ED5" w:rsidP="00516ED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0" w:type="dxa"/>
            <w:vMerge w:val="restart"/>
          </w:tcPr>
          <w:p w:rsidR="00516ED5" w:rsidRDefault="00516ED5" w:rsidP="00516E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E2EFDEC" wp14:editId="3BCFF3B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85725</wp:posOffset>
                  </wp:positionV>
                  <wp:extent cx="1264920" cy="1210945"/>
                  <wp:effectExtent l="0" t="0" r="0" b="0"/>
                  <wp:wrapThrough wrapText="bothSides">
                    <wp:wrapPolygon edited="0">
                      <wp:start x="14964" y="1019"/>
                      <wp:lineTo x="2928" y="2039"/>
                      <wp:lineTo x="651" y="2718"/>
                      <wp:lineTo x="0" y="8835"/>
                      <wp:lineTo x="0" y="12573"/>
                      <wp:lineTo x="2277" y="18009"/>
                      <wp:lineTo x="2602" y="21068"/>
                      <wp:lineTo x="7157" y="21068"/>
                      <wp:lineTo x="16265" y="19708"/>
                      <wp:lineTo x="15940" y="18009"/>
                      <wp:lineTo x="21145" y="17670"/>
                      <wp:lineTo x="21145" y="11553"/>
                      <wp:lineTo x="20819" y="10534"/>
                      <wp:lineTo x="18867" y="7136"/>
                      <wp:lineTo x="18867" y="3398"/>
                      <wp:lineTo x="17566" y="1019"/>
                      <wp:lineTo x="14964" y="1019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10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6ED5" w:rsidRPr="003430FC" w:rsidTr="00246FBE">
        <w:trPr>
          <w:trHeight w:val="564"/>
        </w:trPr>
        <w:tc>
          <w:tcPr>
            <w:tcW w:w="13325" w:type="dxa"/>
            <w:gridSpan w:val="5"/>
            <w:tcBorders>
              <w:bottom w:val="single" w:sz="4" w:space="0" w:color="auto"/>
            </w:tcBorders>
            <w:vAlign w:val="center"/>
          </w:tcPr>
          <w:p w:rsidR="00516ED5" w:rsidRPr="003430FC" w:rsidRDefault="00516ED5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6ED5">
              <w:rPr>
                <w:rFonts w:ascii="Comic Sans MS" w:hAnsi="Comic Sans MS" w:cs="Times New Roman"/>
                <w:color w:val="9BBB59" w:themeColor="accent3"/>
                <w:sz w:val="24"/>
              </w:rPr>
              <w:t>(</w:t>
            </w:r>
            <w:r w:rsidRPr="00516ED5">
              <w:rPr>
                <w:rFonts w:ascii="Comic Sans MS" w:hAnsi="Comic Sans MS" w:cs="Times New Roman"/>
                <w:b/>
                <w:color w:val="9BBB59" w:themeColor="accent3"/>
                <w:sz w:val="24"/>
              </w:rPr>
              <w:t>75%</w:t>
            </w:r>
            <w:r w:rsidRPr="00516ED5">
              <w:rPr>
                <w:rFonts w:ascii="Comic Sans MS" w:hAnsi="Comic Sans MS" w:cs="Times New Roman"/>
                <w:color w:val="9BBB59" w:themeColor="accent3"/>
                <w:sz w:val="24"/>
              </w:rPr>
              <w:t xml:space="preserve"> całodziennego zapotrzebowania dla dzieci w wieku przedszkolnym wynosi </w:t>
            </w:r>
            <w:r w:rsidRPr="00516ED5">
              <w:rPr>
                <w:rFonts w:ascii="Comic Sans MS" w:hAnsi="Comic Sans MS" w:cs="Times New Roman"/>
                <w:b/>
                <w:color w:val="9BBB59" w:themeColor="accent3"/>
                <w:sz w:val="24"/>
              </w:rPr>
              <w:t>1050 kcal</w:t>
            </w:r>
            <w:r w:rsidRPr="00516ED5">
              <w:rPr>
                <w:rFonts w:ascii="Comic Sans MS" w:hAnsi="Comic Sans MS" w:cs="Times New Roman"/>
                <w:color w:val="9BBB59" w:themeColor="accent3"/>
                <w:sz w:val="24"/>
              </w:rPr>
              <w:t>).</w:t>
            </w:r>
          </w:p>
        </w:tc>
        <w:tc>
          <w:tcPr>
            <w:tcW w:w="1017" w:type="dxa"/>
            <w:vMerge/>
            <w:tcBorders>
              <w:bottom w:val="single" w:sz="4" w:space="0" w:color="auto"/>
            </w:tcBorders>
          </w:tcPr>
          <w:p w:rsidR="00516ED5" w:rsidRPr="003430FC" w:rsidRDefault="00516ED5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</w:tcPr>
          <w:p w:rsidR="00516ED5" w:rsidRPr="003430FC" w:rsidRDefault="00516ED5" w:rsidP="00516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6ED5" w:rsidRPr="003430FC" w:rsidTr="00246FBE"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POSIŁEK</w:t>
            </w:r>
          </w:p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  <w:color w:val="7030A0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  <w:sz w:val="20"/>
              </w:rPr>
              <w:t>rozkład procentowy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PONIEDZIAŁEK</w:t>
            </w:r>
          </w:p>
          <w:p w:rsidR="00516ED5" w:rsidRPr="00B922CA" w:rsidRDefault="00EE40AC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11.3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WTOREK</w:t>
            </w:r>
          </w:p>
          <w:p w:rsidR="00516ED5" w:rsidRPr="00B922CA" w:rsidRDefault="00EE40AC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12.3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ŚRODA</w:t>
            </w:r>
          </w:p>
          <w:p w:rsidR="00516ED5" w:rsidRPr="00B922CA" w:rsidRDefault="00EE40AC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13.3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CZWARTEK</w:t>
            </w:r>
          </w:p>
          <w:p w:rsidR="00516ED5" w:rsidRPr="00B922CA" w:rsidRDefault="00EE40AC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14.3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D5" w:rsidRPr="00B922CA" w:rsidRDefault="00516ED5" w:rsidP="00516ED5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PIĄTEK</w:t>
            </w:r>
          </w:p>
          <w:p w:rsidR="00516ED5" w:rsidRPr="00B922CA" w:rsidRDefault="00EE40AC" w:rsidP="00516ED5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15.3</w:t>
            </w:r>
            <w:r w:rsidR="00516ED5">
              <w:rPr>
                <w:rFonts w:ascii="Cambria" w:hAnsi="Cambria" w:cs="Arial"/>
                <w:b/>
              </w:rPr>
              <w:t>.2024</w:t>
            </w:r>
            <w:r w:rsidR="00516ED5" w:rsidRPr="00B922CA">
              <w:rPr>
                <w:rFonts w:ascii="Cambria" w:hAnsi="Cambria" w:cs="Arial"/>
                <w:b/>
              </w:rPr>
              <w:t xml:space="preserve"> R.</w:t>
            </w:r>
          </w:p>
        </w:tc>
      </w:tr>
      <w:tr w:rsidR="007A01C8" w:rsidRPr="003430FC" w:rsidTr="00246FBE">
        <w:trPr>
          <w:trHeight w:val="17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8" w:rsidRPr="00B922CA" w:rsidRDefault="007A01C8" w:rsidP="007A01C8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 xml:space="preserve">ŚNIADANIE </w:t>
            </w:r>
          </w:p>
          <w:p w:rsidR="007A01C8" w:rsidRPr="00516ED5" w:rsidRDefault="007A01C8" w:rsidP="007A01C8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 xml:space="preserve">(ok. 25-30% </w:t>
            </w:r>
          </w:p>
          <w:p w:rsidR="007A01C8" w:rsidRPr="00516ED5" w:rsidRDefault="007A01C8" w:rsidP="007A01C8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350-420 kcal)</w:t>
            </w:r>
          </w:p>
          <w:p w:rsidR="007A01C8" w:rsidRPr="00B922CA" w:rsidRDefault="007A01C8" w:rsidP="007A01C8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  <w:r w:rsidRPr="00B922CA">
              <w:rPr>
                <w:rFonts w:ascii="Cambria" w:hAnsi="Cambria" w:cs="Arial"/>
                <w:b/>
                <w:color w:val="31849B" w:themeColor="accent5" w:themeShade="BF"/>
              </w:rPr>
              <w:t>I TURA</w:t>
            </w:r>
          </w:p>
          <w:p w:rsidR="007A01C8" w:rsidRPr="00B922CA" w:rsidRDefault="007A01C8" w:rsidP="007A01C8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  <w:r w:rsidRPr="00B922CA">
              <w:rPr>
                <w:rFonts w:ascii="Cambria" w:hAnsi="Cambria" w:cs="Arial"/>
                <w:b/>
                <w:color w:val="31849B" w:themeColor="accent5" w:themeShade="BF"/>
              </w:rPr>
              <w:t>godz. 8:30</w:t>
            </w:r>
          </w:p>
          <w:p w:rsidR="007A01C8" w:rsidRPr="00B922CA" w:rsidRDefault="007A01C8" w:rsidP="007A01C8">
            <w:pPr>
              <w:jc w:val="center"/>
              <w:rPr>
                <w:rFonts w:ascii="Cambria" w:hAnsi="Cambria" w:cs="Arial"/>
                <w:b/>
                <w:color w:val="E36C0A" w:themeColor="accent6" w:themeShade="BF"/>
              </w:rPr>
            </w:pPr>
            <w:r w:rsidRPr="00B922CA">
              <w:rPr>
                <w:rFonts w:ascii="Cambria" w:hAnsi="Cambria" w:cs="Arial"/>
                <w:b/>
                <w:color w:val="E36C0A" w:themeColor="accent6" w:themeShade="BF"/>
              </w:rPr>
              <w:t>II TURA</w:t>
            </w:r>
          </w:p>
          <w:p w:rsidR="007A01C8" w:rsidRPr="00B922CA" w:rsidRDefault="007A01C8" w:rsidP="007A01C8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  <w:color w:val="E36C0A" w:themeColor="accent6" w:themeShade="BF"/>
              </w:rPr>
              <w:t>godz. 9:00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8" w:rsidRPr="00DF73F8" w:rsidRDefault="007A01C8" w:rsidP="007A01C8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 xml:space="preserve">Pieczywo mieszane (50g) z masłem (5g), </w:t>
            </w:r>
          </w:p>
          <w:p w:rsidR="007A01C8" w:rsidRPr="00DF73F8" w:rsidRDefault="00EE40AC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szynka gotowana</w:t>
            </w:r>
            <w:r w:rsidR="007A01C8">
              <w:rPr>
                <w:rFonts w:asciiTheme="majorHAnsi" w:hAnsiTheme="majorHAnsi" w:cs="Times New Roman"/>
              </w:rPr>
              <w:t xml:space="preserve"> (25</w:t>
            </w:r>
            <w:r w:rsidR="007A01C8" w:rsidRPr="00DF73F8">
              <w:rPr>
                <w:rFonts w:asciiTheme="majorHAnsi" w:hAnsiTheme="majorHAnsi" w:cs="Times New Roman"/>
              </w:rPr>
              <w:t xml:space="preserve">g), </w:t>
            </w:r>
          </w:p>
          <w:p w:rsidR="007A01C8" w:rsidRPr="00DF73F8" w:rsidRDefault="007A01C8" w:rsidP="007A01C8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 xml:space="preserve">mix warzyw (30g). </w:t>
            </w:r>
          </w:p>
          <w:p w:rsidR="007A01C8" w:rsidRPr="00DF73F8" w:rsidRDefault="007A01C8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Kawa zbożowa</w:t>
            </w:r>
            <w:r w:rsidRPr="00DF73F8">
              <w:rPr>
                <w:rFonts w:asciiTheme="majorHAnsi" w:hAnsiTheme="majorHAnsi" w:cs="Times New Roman"/>
              </w:rPr>
              <w:t xml:space="preserve"> (150g).</w:t>
            </w:r>
          </w:p>
          <w:p w:rsidR="007A01C8" w:rsidRDefault="00EE40AC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Winogrono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7A01C8" w:rsidRPr="00DF73F8">
              <w:rPr>
                <w:rFonts w:asciiTheme="majorHAnsi" w:hAnsiTheme="majorHAnsi" w:cs="Times New Roman"/>
              </w:rPr>
              <w:t>(100g).</w:t>
            </w:r>
          </w:p>
          <w:p w:rsidR="007A01C8" w:rsidRPr="00DF73F8" w:rsidRDefault="007A01C8" w:rsidP="007A01C8">
            <w:pPr>
              <w:rPr>
                <w:rFonts w:asciiTheme="majorHAnsi" w:hAnsiTheme="majorHAnsi" w:cs="Times New Roman"/>
              </w:rPr>
            </w:pPr>
          </w:p>
          <w:p w:rsidR="007A01C8" w:rsidRPr="00DF73F8" w:rsidRDefault="007A01C8" w:rsidP="007A01C8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 xml:space="preserve">Alergeny: gluten, </w:t>
            </w:r>
            <w:r w:rsidRPr="00DF73F8">
              <w:rPr>
                <w:rFonts w:asciiTheme="majorHAnsi" w:hAnsiTheme="majorHAnsi" w:cs="Times New Roman"/>
                <w:color w:val="FF0000"/>
              </w:rPr>
              <w:t>nabiał.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C1" w:rsidRDefault="00EE40AC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Ryż</w:t>
            </w:r>
            <w:r w:rsidR="007A01C8" w:rsidRPr="00DF73F8">
              <w:rPr>
                <w:rFonts w:asciiTheme="majorHAnsi" w:hAnsiTheme="majorHAnsi" w:cs="Times New Roman"/>
              </w:rPr>
              <w:t xml:space="preserve"> na mleku (140g). </w:t>
            </w:r>
          </w:p>
          <w:p w:rsidR="007A01C8" w:rsidRPr="00DF73F8" w:rsidRDefault="007A01C8" w:rsidP="007A01C8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 xml:space="preserve">Pieczywo żytnie (25g) z masłem (3g), </w:t>
            </w:r>
          </w:p>
          <w:p w:rsidR="007A01C8" w:rsidRPr="00DF73F8" w:rsidRDefault="00C831C1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kiełbasa żywiecka </w:t>
            </w:r>
            <w:r w:rsidR="007A01C8">
              <w:rPr>
                <w:rFonts w:asciiTheme="majorHAnsi" w:hAnsiTheme="majorHAnsi" w:cs="Times New Roman"/>
              </w:rPr>
              <w:t>(30</w:t>
            </w:r>
            <w:r w:rsidR="007A01C8" w:rsidRPr="00DF73F8">
              <w:rPr>
                <w:rFonts w:asciiTheme="majorHAnsi" w:hAnsiTheme="majorHAnsi" w:cs="Times New Roman"/>
              </w:rPr>
              <w:t xml:space="preserve">g), </w:t>
            </w:r>
          </w:p>
          <w:p w:rsidR="007A01C8" w:rsidRPr="00DF73F8" w:rsidRDefault="007A01C8" w:rsidP="007A01C8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 xml:space="preserve">mix warzyw (15g). </w:t>
            </w:r>
          </w:p>
          <w:p w:rsidR="007A01C8" w:rsidRPr="00DF73F8" w:rsidRDefault="007A01C8" w:rsidP="007A01C8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>Herbata/Woda (150g).</w:t>
            </w:r>
          </w:p>
          <w:p w:rsidR="007A01C8" w:rsidRPr="00DF73F8" w:rsidRDefault="00EE40AC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Gruszka </w:t>
            </w:r>
            <w:r w:rsidR="007A01C8" w:rsidRPr="00DF73F8">
              <w:rPr>
                <w:rFonts w:asciiTheme="majorHAnsi" w:hAnsiTheme="majorHAnsi" w:cs="Times New Roman"/>
              </w:rPr>
              <w:t>(100g).</w:t>
            </w:r>
          </w:p>
          <w:p w:rsidR="007A01C8" w:rsidRPr="00DF73F8" w:rsidRDefault="007A01C8" w:rsidP="007A01C8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Alergeny</w:t>
            </w:r>
            <w:r w:rsidRPr="00DF73F8">
              <w:rPr>
                <w:rFonts w:asciiTheme="majorHAnsi" w:hAnsiTheme="majorHAnsi" w:cs="Times New Roman"/>
                <w:color w:val="FF0000"/>
              </w:rPr>
              <w:t xml:space="preserve">: </w:t>
            </w:r>
            <w:r>
              <w:rPr>
                <w:rFonts w:asciiTheme="majorHAnsi" w:hAnsiTheme="majorHAnsi" w:cs="Times New Roman"/>
                <w:color w:val="FF0000"/>
              </w:rPr>
              <w:t xml:space="preserve">gluten, </w:t>
            </w:r>
            <w:r w:rsidRPr="00DF73F8">
              <w:rPr>
                <w:rFonts w:asciiTheme="majorHAnsi" w:hAnsiTheme="majorHAnsi" w:cs="Times New Roman"/>
                <w:color w:val="FF0000"/>
              </w:rPr>
              <w:t>nabiał.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8" w:rsidRPr="00DF73F8" w:rsidRDefault="007A01C8" w:rsidP="007A01C8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 xml:space="preserve">Pieczywo mieszane (50g) z masłem (5g), </w:t>
            </w:r>
          </w:p>
          <w:p w:rsidR="00246FBE" w:rsidRDefault="00C831C1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ser żółty, </w:t>
            </w:r>
          </w:p>
          <w:p w:rsidR="007A01C8" w:rsidRPr="00DF73F8" w:rsidRDefault="00246FBE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pasta jajeczna</w:t>
            </w:r>
            <w:r w:rsidR="007A01C8">
              <w:rPr>
                <w:rFonts w:asciiTheme="majorHAnsi" w:hAnsiTheme="majorHAnsi" w:cs="Times New Roman"/>
              </w:rPr>
              <w:t xml:space="preserve"> </w:t>
            </w:r>
            <w:r w:rsidR="00C831C1">
              <w:rPr>
                <w:rFonts w:asciiTheme="majorHAnsi" w:hAnsiTheme="majorHAnsi" w:cs="Times New Roman"/>
              </w:rPr>
              <w:t>(po 1</w:t>
            </w:r>
            <w:r w:rsidR="007A01C8">
              <w:rPr>
                <w:rFonts w:asciiTheme="majorHAnsi" w:hAnsiTheme="majorHAnsi" w:cs="Times New Roman"/>
              </w:rPr>
              <w:t>5</w:t>
            </w:r>
            <w:r w:rsidR="007A01C8" w:rsidRPr="00DF73F8">
              <w:rPr>
                <w:rFonts w:asciiTheme="majorHAnsi" w:hAnsiTheme="majorHAnsi" w:cs="Times New Roman"/>
              </w:rPr>
              <w:t xml:space="preserve">g), </w:t>
            </w:r>
          </w:p>
          <w:p w:rsidR="007A01C8" w:rsidRPr="00DF73F8" w:rsidRDefault="007A01C8" w:rsidP="007A01C8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 xml:space="preserve">mix warzyw (30g). </w:t>
            </w:r>
          </w:p>
          <w:p w:rsidR="007A01C8" w:rsidRPr="00DF73F8" w:rsidRDefault="007A01C8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Kawa zbożowa</w:t>
            </w:r>
            <w:r w:rsidRPr="00DF73F8">
              <w:rPr>
                <w:rFonts w:asciiTheme="majorHAnsi" w:hAnsiTheme="majorHAnsi" w:cs="Times New Roman"/>
              </w:rPr>
              <w:t xml:space="preserve"> (150g).</w:t>
            </w:r>
          </w:p>
          <w:p w:rsidR="007A01C8" w:rsidRPr="00DF73F8" w:rsidRDefault="00C831C1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Banan</w:t>
            </w:r>
            <w:r w:rsidR="007A01C8" w:rsidRPr="00DF73F8">
              <w:rPr>
                <w:rFonts w:asciiTheme="majorHAnsi" w:hAnsiTheme="majorHAnsi" w:cs="Times New Roman"/>
              </w:rPr>
              <w:t xml:space="preserve"> (100g).</w:t>
            </w:r>
          </w:p>
          <w:p w:rsidR="007A01C8" w:rsidRPr="00DF73F8" w:rsidRDefault="001529B0" w:rsidP="007A01C8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Alerg.</w:t>
            </w:r>
            <w:r w:rsidR="007A01C8">
              <w:rPr>
                <w:rFonts w:asciiTheme="majorHAnsi" w:hAnsiTheme="majorHAnsi" w:cs="Times New Roman"/>
                <w:color w:val="FF0000"/>
              </w:rPr>
              <w:t xml:space="preserve">: gluten, </w:t>
            </w:r>
            <w:r w:rsidR="00246FBE">
              <w:rPr>
                <w:rFonts w:asciiTheme="majorHAnsi" w:hAnsiTheme="majorHAnsi" w:cs="Times New Roman"/>
                <w:color w:val="FF0000"/>
              </w:rPr>
              <w:t xml:space="preserve">jajo, </w:t>
            </w:r>
            <w:r w:rsidR="007A01C8" w:rsidRPr="00DF73F8">
              <w:rPr>
                <w:rFonts w:asciiTheme="majorHAnsi" w:hAnsiTheme="majorHAnsi" w:cs="Times New Roman"/>
                <w:color w:val="FF0000"/>
              </w:rPr>
              <w:t>nabiał.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8" w:rsidRPr="00DF73F8" w:rsidRDefault="00EE40AC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Mix płatków z mlekiem (140g)</w:t>
            </w:r>
            <w:r w:rsidR="00246FBE">
              <w:rPr>
                <w:rFonts w:asciiTheme="majorHAnsi" w:hAnsiTheme="majorHAnsi" w:cs="Times New Roman"/>
              </w:rPr>
              <w:t xml:space="preserve">. </w:t>
            </w:r>
            <w:r w:rsidR="007A01C8">
              <w:rPr>
                <w:rFonts w:asciiTheme="majorHAnsi" w:hAnsiTheme="majorHAnsi" w:cs="Times New Roman"/>
              </w:rPr>
              <w:t>Pieczywo razowe</w:t>
            </w:r>
            <w:r w:rsidR="007A01C8" w:rsidRPr="00DF73F8">
              <w:rPr>
                <w:rFonts w:asciiTheme="majorHAnsi" w:hAnsiTheme="majorHAnsi" w:cs="Times New Roman"/>
              </w:rPr>
              <w:t xml:space="preserve"> (25g) z masłem (3g), </w:t>
            </w:r>
          </w:p>
          <w:p w:rsidR="007A01C8" w:rsidRPr="00DF73F8" w:rsidRDefault="00246FBE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schab pieczony</w:t>
            </w:r>
            <w:r w:rsidR="007A01C8" w:rsidRPr="00DF73F8">
              <w:rPr>
                <w:rFonts w:asciiTheme="majorHAnsi" w:hAnsiTheme="majorHAnsi" w:cs="Times New Roman"/>
              </w:rPr>
              <w:t xml:space="preserve"> (15g), </w:t>
            </w:r>
          </w:p>
          <w:p w:rsidR="007A01C8" w:rsidRPr="00DF73F8" w:rsidRDefault="007A01C8" w:rsidP="007A01C8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 xml:space="preserve">mix warzyw (15g). </w:t>
            </w:r>
          </w:p>
          <w:p w:rsidR="00C831C1" w:rsidRPr="00DF73F8" w:rsidRDefault="00C831C1" w:rsidP="00C831C1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</w:rPr>
              <w:t>Herbata/Woda (150g).</w:t>
            </w:r>
          </w:p>
          <w:p w:rsidR="007A01C8" w:rsidRPr="00DF73F8" w:rsidRDefault="00EE40AC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Melon </w:t>
            </w:r>
            <w:r w:rsidR="007A01C8" w:rsidRPr="00DF73F8">
              <w:rPr>
                <w:rFonts w:asciiTheme="majorHAnsi" w:hAnsiTheme="majorHAnsi" w:cs="Times New Roman"/>
              </w:rPr>
              <w:t>(100g).</w:t>
            </w:r>
          </w:p>
          <w:p w:rsidR="007A01C8" w:rsidRPr="00DF73F8" w:rsidRDefault="007A01C8" w:rsidP="007A01C8">
            <w:pPr>
              <w:rPr>
                <w:rFonts w:asciiTheme="majorHAnsi" w:hAnsiTheme="majorHAnsi" w:cs="Times New Roman"/>
              </w:rPr>
            </w:pPr>
            <w:r w:rsidRPr="00DF73F8">
              <w:rPr>
                <w:rFonts w:asciiTheme="majorHAnsi" w:hAnsiTheme="majorHAnsi" w:cs="Times New Roman"/>
                <w:color w:val="FF0000"/>
              </w:rPr>
              <w:t>Alergeny: gluten, nabiał.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8" w:rsidRPr="00AF0A5A" w:rsidRDefault="007A01C8" w:rsidP="007A01C8">
            <w:pPr>
              <w:rPr>
                <w:rFonts w:asciiTheme="majorHAnsi" w:hAnsiTheme="majorHAnsi" w:cs="Times New Roman"/>
              </w:rPr>
            </w:pPr>
            <w:r w:rsidRPr="00AF0A5A">
              <w:rPr>
                <w:rFonts w:asciiTheme="majorHAnsi" w:hAnsiTheme="majorHAnsi" w:cs="Times New Roman"/>
              </w:rPr>
              <w:t xml:space="preserve">Pieczywo </w:t>
            </w:r>
            <w:r w:rsidR="00C831C1">
              <w:rPr>
                <w:rFonts w:asciiTheme="majorHAnsi" w:hAnsiTheme="majorHAnsi" w:cs="Times New Roman"/>
              </w:rPr>
              <w:t>pszenne</w:t>
            </w:r>
            <w:r w:rsidRPr="00AF0A5A">
              <w:rPr>
                <w:rFonts w:asciiTheme="majorHAnsi" w:hAnsiTheme="majorHAnsi" w:cs="Times New Roman"/>
              </w:rPr>
              <w:t xml:space="preserve"> (50g) z masłem (5g), </w:t>
            </w:r>
          </w:p>
          <w:p w:rsidR="007A01C8" w:rsidRPr="00AF0A5A" w:rsidRDefault="007A01C8" w:rsidP="007A01C8">
            <w:pPr>
              <w:rPr>
                <w:rFonts w:asciiTheme="majorHAnsi" w:hAnsiTheme="majorHAnsi" w:cs="Times New Roman"/>
              </w:rPr>
            </w:pPr>
            <w:r w:rsidRPr="00AF0A5A">
              <w:rPr>
                <w:rFonts w:asciiTheme="majorHAnsi" w:hAnsiTheme="majorHAnsi" w:cs="Times New Roman"/>
              </w:rPr>
              <w:t xml:space="preserve">twarożek naturalny (30g), </w:t>
            </w:r>
          </w:p>
          <w:p w:rsidR="00246FBE" w:rsidRDefault="00246FBE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konfitura (10g), </w:t>
            </w:r>
          </w:p>
          <w:p w:rsidR="007A01C8" w:rsidRPr="00AF0A5A" w:rsidRDefault="00246FBE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kalarepa (15g).</w:t>
            </w:r>
          </w:p>
          <w:p w:rsidR="007A01C8" w:rsidRPr="00AF0A5A" w:rsidRDefault="007A01C8" w:rsidP="007A01C8">
            <w:pPr>
              <w:rPr>
                <w:rFonts w:asciiTheme="majorHAnsi" w:hAnsiTheme="majorHAnsi" w:cs="Times New Roman"/>
              </w:rPr>
            </w:pPr>
            <w:r w:rsidRPr="00AF0A5A">
              <w:rPr>
                <w:rFonts w:asciiTheme="majorHAnsi" w:hAnsiTheme="majorHAnsi" w:cs="Times New Roman"/>
              </w:rPr>
              <w:t>Kakao (150g).</w:t>
            </w:r>
          </w:p>
          <w:p w:rsidR="007A01C8" w:rsidRPr="00AF0A5A" w:rsidRDefault="00EE40AC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Jabłko</w:t>
            </w:r>
            <w:r w:rsidR="007A01C8" w:rsidRPr="00AF0A5A">
              <w:rPr>
                <w:rFonts w:asciiTheme="majorHAnsi" w:hAnsiTheme="majorHAnsi" w:cs="Times New Roman"/>
              </w:rPr>
              <w:t xml:space="preserve"> (100g).</w:t>
            </w:r>
          </w:p>
          <w:p w:rsidR="007A01C8" w:rsidRPr="00AF0A5A" w:rsidRDefault="007A01C8" w:rsidP="007A01C8">
            <w:pPr>
              <w:rPr>
                <w:rFonts w:asciiTheme="majorHAnsi" w:hAnsiTheme="majorHAnsi" w:cs="Times New Roman"/>
                <w:color w:val="FF0000"/>
              </w:rPr>
            </w:pPr>
            <w:r w:rsidRPr="00AF0A5A">
              <w:rPr>
                <w:rFonts w:asciiTheme="majorHAnsi" w:hAnsiTheme="majorHAnsi" w:cs="Times New Roman"/>
                <w:color w:val="FF0000"/>
              </w:rPr>
              <w:t>Alergeny: gluten, nabiał.</w:t>
            </w:r>
          </w:p>
        </w:tc>
      </w:tr>
      <w:tr w:rsidR="007A01C8" w:rsidRPr="00EA75F4" w:rsidTr="00246FBE">
        <w:trPr>
          <w:trHeight w:val="20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8" w:rsidRPr="00B922CA" w:rsidRDefault="007A01C8" w:rsidP="007A01C8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</w:rPr>
              <w:t>OBIAD</w:t>
            </w:r>
          </w:p>
          <w:p w:rsidR="007A01C8" w:rsidRPr="00516ED5" w:rsidRDefault="007A01C8" w:rsidP="007A01C8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(ok. 30-35%</w:t>
            </w:r>
          </w:p>
          <w:p w:rsidR="007A01C8" w:rsidRPr="00516ED5" w:rsidRDefault="007A01C8" w:rsidP="007A01C8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420-490 kcal)</w:t>
            </w:r>
          </w:p>
          <w:p w:rsidR="007A01C8" w:rsidRPr="00B922CA" w:rsidRDefault="007A01C8" w:rsidP="007A01C8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  <w:r w:rsidRPr="00B922CA">
              <w:rPr>
                <w:rFonts w:ascii="Cambria" w:hAnsi="Cambria" w:cs="Arial"/>
                <w:b/>
                <w:color w:val="31849B" w:themeColor="accent5" w:themeShade="BF"/>
              </w:rPr>
              <w:t>I TURA</w:t>
            </w:r>
          </w:p>
          <w:p w:rsidR="007A01C8" w:rsidRPr="00B922CA" w:rsidRDefault="007A01C8" w:rsidP="007A01C8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  <w:r w:rsidRPr="00B922CA">
              <w:rPr>
                <w:rFonts w:ascii="Cambria" w:hAnsi="Cambria" w:cs="Arial"/>
                <w:b/>
                <w:color w:val="31849B" w:themeColor="accent5" w:themeShade="BF"/>
              </w:rPr>
              <w:t>godz. 11:30/12:00</w:t>
            </w:r>
          </w:p>
          <w:p w:rsidR="007A01C8" w:rsidRPr="00B922CA" w:rsidRDefault="007A01C8" w:rsidP="007A01C8">
            <w:pPr>
              <w:jc w:val="center"/>
              <w:rPr>
                <w:rFonts w:ascii="Cambria" w:hAnsi="Cambria" w:cs="Arial"/>
                <w:b/>
                <w:color w:val="E36C0A" w:themeColor="accent6" w:themeShade="BF"/>
              </w:rPr>
            </w:pPr>
            <w:r w:rsidRPr="00B922CA">
              <w:rPr>
                <w:rFonts w:ascii="Cambria" w:hAnsi="Cambria" w:cs="Arial"/>
                <w:b/>
                <w:color w:val="E36C0A" w:themeColor="accent6" w:themeShade="BF"/>
              </w:rPr>
              <w:t>II TURA</w:t>
            </w:r>
          </w:p>
          <w:p w:rsidR="007A01C8" w:rsidRPr="00B922CA" w:rsidRDefault="007A01C8" w:rsidP="007A01C8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  <w:color w:val="E36C0A" w:themeColor="accent6" w:themeShade="BF"/>
              </w:rPr>
              <w:t>godz. 12:30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C" w:rsidRDefault="00EE40AC" w:rsidP="00EE40AC">
            <w:pPr>
              <w:rPr>
                <w:rFonts w:ascii="Cambria" w:hAnsi="Cambria" w:cs="Arial"/>
              </w:rPr>
            </w:pPr>
            <w:r w:rsidRPr="00B922CA">
              <w:rPr>
                <w:rFonts w:ascii="Cambria" w:hAnsi="Cambria" w:cs="Arial"/>
              </w:rPr>
              <w:t>Pierogi z serem (18</w:t>
            </w:r>
            <w:r>
              <w:rPr>
                <w:rFonts w:ascii="Cambria" w:hAnsi="Cambria" w:cs="Arial"/>
              </w:rPr>
              <w:t>0g) polewa jogurtowa</w:t>
            </w:r>
            <w:r w:rsidRPr="00B922CA">
              <w:rPr>
                <w:rFonts w:ascii="Cambria" w:hAnsi="Cambria" w:cs="Arial"/>
              </w:rPr>
              <w:t xml:space="preserve"> z wanilią (30g),</w:t>
            </w:r>
            <w:r>
              <w:rPr>
                <w:rFonts w:ascii="Cambria" w:hAnsi="Cambria" w:cs="Arial"/>
              </w:rPr>
              <w:t xml:space="preserve"> </w:t>
            </w:r>
          </w:p>
          <w:p w:rsidR="00EE40AC" w:rsidRPr="0015632C" w:rsidRDefault="00EE40AC" w:rsidP="00EE40AC">
            <w:pPr>
              <w:rPr>
                <w:rFonts w:ascii="Cambria" w:hAnsi="Cambria" w:cs="Arial"/>
              </w:rPr>
            </w:pPr>
            <w:r w:rsidRPr="00B91659">
              <w:rPr>
                <w:rFonts w:asciiTheme="majorHAnsi" w:hAnsiTheme="majorHAnsi" w:cs="Times New Roman"/>
              </w:rPr>
              <w:t>surówka z</w:t>
            </w:r>
            <w:r>
              <w:rPr>
                <w:rFonts w:asciiTheme="majorHAnsi" w:hAnsiTheme="majorHAnsi" w:cs="Times New Roman"/>
              </w:rPr>
              <w:t xml:space="preserve"> selera z jabłkiem i żurawiną (6</w:t>
            </w:r>
            <w:r w:rsidRPr="00B91659">
              <w:rPr>
                <w:rFonts w:asciiTheme="majorHAnsi" w:hAnsiTheme="majorHAnsi" w:cs="Times New Roman"/>
              </w:rPr>
              <w:t>0g).</w:t>
            </w:r>
          </w:p>
          <w:p w:rsidR="00EE40AC" w:rsidRPr="00B91659" w:rsidRDefault="001529B0" w:rsidP="00EE40A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Napar ziołowy z miętą </w:t>
            </w:r>
            <w:r w:rsidR="00EE40AC" w:rsidRPr="00B91659">
              <w:rPr>
                <w:rFonts w:asciiTheme="majorHAnsi" w:hAnsiTheme="majorHAnsi" w:cs="Times New Roman"/>
              </w:rPr>
              <w:t xml:space="preserve">(150g). </w:t>
            </w:r>
          </w:p>
          <w:p w:rsidR="007A01C8" w:rsidRPr="00DF73F8" w:rsidRDefault="00EE40AC" w:rsidP="00EE40AC">
            <w:pPr>
              <w:rPr>
                <w:rFonts w:asciiTheme="majorHAnsi" w:hAnsiTheme="majorHAnsi" w:cs="Times New Roman"/>
                <w:color w:val="FF0000"/>
              </w:rPr>
            </w:pPr>
            <w:r w:rsidRPr="00B91659">
              <w:rPr>
                <w:rFonts w:asciiTheme="majorHAnsi" w:hAnsiTheme="majorHAnsi" w:cs="Times New Roman"/>
                <w:color w:val="FF0000"/>
              </w:rPr>
              <w:t xml:space="preserve">Alergeny: gluten, </w:t>
            </w:r>
            <w:r>
              <w:rPr>
                <w:rFonts w:asciiTheme="majorHAnsi" w:hAnsiTheme="majorHAnsi" w:cs="Times New Roman"/>
                <w:color w:val="FF0000"/>
              </w:rPr>
              <w:t xml:space="preserve">jajo, </w:t>
            </w:r>
            <w:r w:rsidRPr="00B91659">
              <w:rPr>
                <w:rFonts w:asciiTheme="majorHAnsi" w:hAnsiTheme="majorHAnsi" w:cs="Times New Roman"/>
                <w:color w:val="FF0000"/>
              </w:rPr>
              <w:t>nabiał, seler.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AC" w:rsidRPr="00DF73F8" w:rsidRDefault="00EE40AC" w:rsidP="00EE40A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Spaghetti (120g) </w:t>
            </w:r>
            <w:r>
              <w:rPr>
                <w:rFonts w:asciiTheme="majorHAnsi" w:hAnsiTheme="majorHAnsi" w:cs="Times New Roman"/>
              </w:rPr>
              <w:br/>
              <w:t>z mięsem (8</w:t>
            </w:r>
            <w:r w:rsidRPr="00DF73F8">
              <w:rPr>
                <w:rFonts w:asciiTheme="majorHAnsi" w:hAnsiTheme="majorHAnsi" w:cs="Times New Roman"/>
              </w:rPr>
              <w:t>0g), sosem warzywno-pomidorowym (40g) i żółtym serem (10g),</w:t>
            </w:r>
          </w:p>
          <w:p w:rsidR="00EE40AC" w:rsidRPr="00DF73F8" w:rsidRDefault="00EE40AC" w:rsidP="00EE40A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sałata lodowa</w:t>
            </w:r>
            <w:r w:rsidRPr="00DF73F8">
              <w:rPr>
                <w:rFonts w:asciiTheme="majorHAnsi" w:hAnsiTheme="majorHAnsi" w:cs="Times New Roman"/>
              </w:rPr>
              <w:t xml:space="preserve"> z</w:t>
            </w:r>
            <w:r>
              <w:rPr>
                <w:rFonts w:asciiTheme="majorHAnsi" w:hAnsiTheme="majorHAnsi" w:cs="Times New Roman"/>
              </w:rPr>
              <w:t xml:space="preserve"> ogórkiem i</w:t>
            </w:r>
            <w:r w:rsidRPr="00DF73F8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jogurtem</w:t>
            </w:r>
            <w:r w:rsidRPr="00DF73F8">
              <w:rPr>
                <w:rFonts w:asciiTheme="majorHAnsi" w:hAnsiTheme="majorHAnsi" w:cs="Times New Roman"/>
              </w:rPr>
              <w:t xml:space="preserve"> (50g).</w:t>
            </w:r>
          </w:p>
          <w:p w:rsidR="00EE40AC" w:rsidRPr="00DF73F8" w:rsidRDefault="00EE40AC" w:rsidP="00EE40A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Sok</w:t>
            </w:r>
            <w:r w:rsidRPr="00DF73F8">
              <w:rPr>
                <w:rFonts w:asciiTheme="majorHAnsi" w:hAnsiTheme="majorHAnsi" w:cs="Times New Roman"/>
              </w:rPr>
              <w:t xml:space="preserve"> owocowy  (150g). </w:t>
            </w:r>
          </w:p>
          <w:p w:rsidR="007A01C8" w:rsidRPr="00DF73F8" w:rsidRDefault="00EE40AC" w:rsidP="00EE40AC">
            <w:pPr>
              <w:rPr>
                <w:rFonts w:asciiTheme="majorHAnsi" w:hAnsiTheme="majorHAnsi" w:cs="Times New Roman"/>
                <w:color w:val="FF0000"/>
              </w:rPr>
            </w:pPr>
            <w:r w:rsidRPr="00DF73F8">
              <w:rPr>
                <w:rFonts w:asciiTheme="majorHAnsi" w:hAnsiTheme="majorHAnsi" w:cs="Times New Roman"/>
                <w:color w:val="FF0000"/>
              </w:rPr>
              <w:t>Alergeny: gluten, nabiał, seler.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1C8" w:rsidRDefault="00EE40AC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Cepeliny</w:t>
            </w:r>
            <w:r w:rsidR="007A01C8">
              <w:rPr>
                <w:rFonts w:asciiTheme="majorHAnsi" w:hAnsiTheme="majorHAnsi" w:cs="Times New Roman"/>
              </w:rPr>
              <w:t xml:space="preserve"> ziemniaczane z mięsem (180g),</w:t>
            </w:r>
          </w:p>
          <w:p w:rsidR="007A01C8" w:rsidRPr="00DF73F8" w:rsidRDefault="007A01C8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marchewka mini (50g),</w:t>
            </w:r>
          </w:p>
          <w:p w:rsidR="007A01C8" w:rsidRPr="00DF73F8" w:rsidRDefault="007A01C8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surówka z kapusty </w:t>
            </w:r>
            <w:r w:rsidR="00EE40AC">
              <w:rPr>
                <w:rFonts w:asciiTheme="majorHAnsi" w:hAnsiTheme="majorHAnsi" w:cs="Times New Roman"/>
              </w:rPr>
              <w:t>pekińskiej</w:t>
            </w:r>
            <w:r>
              <w:rPr>
                <w:rFonts w:asciiTheme="majorHAnsi" w:hAnsiTheme="majorHAnsi" w:cs="Times New Roman"/>
              </w:rPr>
              <w:t xml:space="preserve"> (6</w:t>
            </w:r>
            <w:r w:rsidRPr="00DF73F8">
              <w:rPr>
                <w:rFonts w:asciiTheme="majorHAnsi" w:hAnsiTheme="majorHAnsi" w:cs="Times New Roman"/>
              </w:rPr>
              <w:t>0g).</w:t>
            </w:r>
          </w:p>
          <w:p w:rsidR="007A01C8" w:rsidRDefault="007A01C8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Lemoniada cytrusowa</w:t>
            </w:r>
            <w:r w:rsidRPr="00DF73F8">
              <w:rPr>
                <w:rFonts w:asciiTheme="majorHAnsi" w:hAnsiTheme="majorHAnsi" w:cs="Times New Roman"/>
              </w:rPr>
              <w:t xml:space="preserve">  (150g).</w:t>
            </w:r>
          </w:p>
          <w:p w:rsidR="00246FBE" w:rsidRPr="00DF73F8" w:rsidRDefault="00246FBE" w:rsidP="007A01C8">
            <w:pPr>
              <w:rPr>
                <w:rFonts w:asciiTheme="majorHAnsi" w:hAnsiTheme="majorHAnsi" w:cs="Times New Roman"/>
              </w:rPr>
            </w:pPr>
          </w:p>
          <w:p w:rsidR="007A01C8" w:rsidRPr="00DF73F8" w:rsidRDefault="003B2C04" w:rsidP="007A01C8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Alergeny: gluten, jajo</w:t>
            </w:r>
            <w:r w:rsidR="007A01C8" w:rsidRPr="00DF73F8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AC" w:rsidRPr="00B922CA" w:rsidRDefault="00EE40AC" w:rsidP="00EE40AC">
            <w:pPr>
              <w:rPr>
                <w:rFonts w:ascii="Cambria" w:hAnsi="Cambria" w:cs="Arial"/>
              </w:rPr>
            </w:pPr>
            <w:r w:rsidRPr="00B922CA">
              <w:rPr>
                <w:rFonts w:ascii="Cambria" w:hAnsi="Cambria" w:cs="Arial"/>
              </w:rPr>
              <w:t>Gulasz wieprzowy (80g) z zielonym groszkiem i warzywami (50g),</w:t>
            </w:r>
          </w:p>
          <w:p w:rsidR="00EE40AC" w:rsidRPr="00B922CA" w:rsidRDefault="00EE40AC" w:rsidP="00EE40A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ziemniaki</w:t>
            </w:r>
            <w:r w:rsidRPr="00B922CA">
              <w:rPr>
                <w:rFonts w:ascii="Cambria" w:hAnsi="Cambria" w:cs="Arial"/>
              </w:rPr>
              <w:t xml:space="preserve"> (120g),</w:t>
            </w:r>
          </w:p>
          <w:p w:rsidR="00EE40AC" w:rsidRPr="00B922CA" w:rsidRDefault="00EE40AC" w:rsidP="00EE40AC">
            <w:pPr>
              <w:rPr>
                <w:rFonts w:ascii="Cambria" w:hAnsi="Cambria" w:cs="Arial"/>
              </w:rPr>
            </w:pPr>
            <w:r w:rsidRPr="00B922CA">
              <w:rPr>
                <w:rFonts w:ascii="Cambria" w:hAnsi="Cambria" w:cs="Arial"/>
              </w:rPr>
              <w:t xml:space="preserve">surówka </w:t>
            </w:r>
            <w:r>
              <w:rPr>
                <w:rFonts w:ascii="Cambria" w:hAnsi="Cambria" w:cs="Arial"/>
              </w:rPr>
              <w:t>wielowarzywna z chrzanem</w:t>
            </w:r>
            <w:r w:rsidRPr="00B922CA">
              <w:rPr>
                <w:rFonts w:ascii="Cambria" w:hAnsi="Cambria" w:cs="Arial"/>
              </w:rPr>
              <w:t xml:space="preserve"> (60g). </w:t>
            </w:r>
          </w:p>
          <w:p w:rsidR="00EE40AC" w:rsidRDefault="00EE40AC" w:rsidP="00EE40A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Kompot</w:t>
            </w:r>
            <w:r w:rsidRPr="00B922CA">
              <w:rPr>
                <w:rFonts w:ascii="Cambria" w:hAnsi="Cambria" w:cs="Arial"/>
              </w:rPr>
              <w:t xml:space="preserve"> owocowy (150g).</w:t>
            </w:r>
          </w:p>
          <w:p w:rsidR="00246FBE" w:rsidRPr="00B922CA" w:rsidRDefault="00246FBE" w:rsidP="00EE40AC">
            <w:pPr>
              <w:rPr>
                <w:rFonts w:ascii="Cambria" w:hAnsi="Cambria" w:cs="Arial"/>
              </w:rPr>
            </w:pPr>
          </w:p>
          <w:p w:rsidR="007A01C8" w:rsidRDefault="00EE40AC" w:rsidP="007A01C8">
            <w:pPr>
              <w:rPr>
                <w:rFonts w:asciiTheme="majorHAnsi" w:hAnsiTheme="majorHAnsi" w:cs="Times New Roman"/>
              </w:rPr>
            </w:pPr>
            <w:r w:rsidRPr="00B922CA">
              <w:rPr>
                <w:rFonts w:ascii="Cambria" w:hAnsi="Cambria" w:cs="Arial"/>
                <w:color w:val="FF0000"/>
              </w:rPr>
              <w:t>Alergeny: gluten</w:t>
            </w:r>
            <w:r w:rsidR="001529B0">
              <w:rPr>
                <w:rFonts w:ascii="Cambria" w:hAnsi="Cambria" w:cs="Arial"/>
                <w:color w:val="FF0000"/>
              </w:rPr>
              <w:t>, seler</w:t>
            </w:r>
            <w:r w:rsidRPr="00B922CA">
              <w:rPr>
                <w:rFonts w:ascii="Cambria" w:hAnsi="Cambria" w:cs="Arial"/>
                <w:color w:val="FF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AC" w:rsidRDefault="00EE40AC" w:rsidP="00EE40AC">
            <w:pPr>
              <w:rPr>
                <w:rFonts w:asciiTheme="majorHAnsi" w:hAnsiTheme="majorHAnsi" w:cs="Times New Roman"/>
              </w:rPr>
            </w:pPr>
            <w:r w:rsidRPr="007A01C8">
              <w:rPr>
                <w:rFonts w:asciiTheme="majorHAnsi" w:hAnsiTheme="majorHAnsi" w:cs="Times New Roman"/>
              </w:rPr>
              <w:t>Makaron (120g) z warzywami (50g) i łososiem (40g),</w:t>
            </w:r>
          </w:p>
          <w:p w:rsidR="00EE40AC" w:rsidRPr="007A01C8" w:rsidRDefault="00EE40AC" w:rsidP="00EE40A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dip jogurtowo-ziołowy (10g),</w:t>
            </w:r>
          </w:p>
          <w:p w:rsidR="00EE40AC" w:rsidRDefault="00EE40AC" w:rsidP="00EE40A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mix warzyw do chrupania (60g). </w:t>
            </w:r>
          </w:p>
          <w:p w:rsidR="00EE40AC" w:rsidRPr="007A01C8" w:rsidRDefault="00EE40AC" w:rsidP="00EE40A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Herbata owocowa</w:t>
            </w:r>
            <w:r>
              <w:rPr>
                <w:rFonts w:asciiTheme="majorHAnsi" w:hAnsiTheme="majorHAnsi" w:cs="Times New Roman"/>
              </w:rPr>
              <w:t xml:space="preserve"> (150g).</w:t>
            </w:r>
          </w:p>
          <w:p w:rsidR="007A01C8" w:rsidRPr="00AF0A5A" w:rsidRDefault="00EE40AC" w:rsidP="007A01C8">
            <w:pPr>
              <w:rPr>
                <w:rFonts w:asciiTheme="majorHAnsi" w:hAnsiTheme="majorHAnsi" w:cs="Times New Roman"/>
                <w:color w:val="FF0000"/>
              </w:rPr>
            </w:pPr>
            <w:r w:rsidRPr="007A01C8">
              <w:rPr>
                <w:rFonts w:asciiTheme="majorHAnsi" w:hAnsiTheme="majorHAnsi" w:cs="Times New Roman"/>
                <w:color w:val="FF0000"/>
              </w:rPr>
              <w:t>Alergeny: gluten, ryba, nabiał.</w:t>
            </w:r>
          </w:p>
        </w:tc>
      </w:tr>
      <w:tr w:rsidR="007A01C8" w:rsidRPr="003430FC" w:rsidTr="00246FBE">
        <w:trPr>
          <w:trHeight w:val="17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8" w:rsidRPr="00B922CA" w:rsidRDefault="007A01C8" w:rsidP="007A01C8">
            <w:pPr>
              <w:jc w:val="center"/>
              <w:rPr>
                <w:rFonts w:ascii="Cambria" w:hAnsi="Cambria" w:cs="Arial"/>
                <w:b/>
                <w:spacing w:val="-20"/>
              </w:rPr>
            </w:pPr>
            <w:r w:rsidRPr="00B922CA">
              <w:rPr>
                <w:rFonts w:ascii="Cambria" w:hAnsi="Cambria" w:cs="Arial"/>
                <w:b/>
                <w:spacing w:val="-20"/>
              </w:rPr>
              <w:t>PODWIECZOREK</w:t>
            </w:r>
          </w:p>
          <w:p w:rsidR="007A01C8" w:rsidRPr="00516ED5" w:rsidRDefault="007A01C8" w:rsidP="007A01C8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(ok. 15-20%</w:t>
            </w:r>
          </w:p>
          <w:p w:rsidR="007A01C8" w:rsidRPr="00516ED5" w:rsidRDefault="007A01C8" w:rsidP="007A01C8">
            <w:pPr>
              <w:jc w:val="center"/>
              <w:rPr>
                <w:rFonts w:ascii="Cambria" w:hAnsi="Cambria" w:cs="Arial"/>
                <w:b/>
                <w:color w:val="9BBB59" w:themeColor="accent3"/>
              </w:rPr>
            </w:pPr>
            <w:r w:rsidRPr="00516ED5">
              <w:rPr>
                <w:rFonts w:ascii="Cambria" w:hAnsi="Cambria" w:cs="Arial"/>
                <w:b/>
                <w:color w:val="9BBB59" w:themeColor="accent3"/>
              </w:rPr>
              <w:t>210-280 kcal)</w:t>
            </w:r>
          </w:p>
          <w:p w:rsidR="007A01C8" w:rsidRPr="00B922CA" w:rsidRDefault="007A01C8" w:rsidP="007A01C8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  <w:r w:rsidRPr="00B922CA">
              <w:rPr>
                <w:rFonts w:ascii="Cambria" w:hAnsi="Cambria" w:cs="Arial"/>
                <w:b/>
                <w:color w:val="31849B" w:themeColor="accent5" w:themeShade="BF"/>
              </w:rPr>
              <w:t>I TURA</w:t>
            </w:r>
          </w:p>
          <w:p w:rsidR="007A01C8" w:rsidRPr="00B922CA" w:rsidRDefault="007A01C8" w:rsidP="007A01C8">
            <w:pPr>
              <w:jc w:val="center"/>
              <w:rPr>
                <w:rFonts w:ascii="Cambria" w:hAnsi="Cambria" w:cs="Arial"/>
                <w:b/>
                <w:color w:val="31849B" w:themeColor="accent5" w:themeShade="BF"/>
              </w:rPr>
            </w:pPr>
            <w:r w:rsidRPr="00B922CA">
              <w:rPr>
                <w:rFonts w:ascii="Cambria" w:hAnsi="Cambria" w:cs="Arial"/>
                <w:b/>
                <w:color w:val="31849B" w:themeColor="accent5" w:themeShade="BF"/>
              </w:rPr>
              <w:t>godz. 14:30/15:00</w:t>
            </w:r>
          </w:p>
          <w:p w:rsidR="007A01C8" w:rsidRPr="00B922CA" w:rsidRDefault="007A01C8" w:rsidP="007A01C8">
            <w:pPr>
              <w:jc w:val="center"/>
              <w:rPr>
                <w:rFonts w:ascii="Cambria" w:hAnsi="Cambria" w:cs="Arial"/>
                <w:b/>
                <w:color w:val="E36C0A" w:themeColor="accent6" w:themeShade="BF"/>
              </w:rPr>
            </w:pPr>
            <w:r w:rsidRPr="00B922CA">
              <w:rPr>
                <w:rFonts w:ascii="Cambria" w:hAnsi="Cambria" w:cs="Arial"/>
                <w:b/>
                <w:color w:val="E36C0A" w:themeColor="accent6" w:themeShade="BF"/>
              </w:rPr>
              <w:t>II TURA</w:t>
            </w:r>
          </w:p>
          <w:p w:rsidR="007A01C8" w:rsidRPr="00B922CA" w:rsidRDefault="007A01C8" w:rsidP="007A01C8">
            <w:pPr>
              <w:jc w:val="center"/>
              <w:rPr>
                <w:rFonts w:ascii="Cambria" w:hAnsi="Cambria" w:cs="Arial"/>
                <w:b/>
              </w:rPr>
            </w:pPr>
            <w:r w:rsidRPr="00B922CA">
              <w:rPr>
                <w:rFonts w:ascii="Cambria" w:hAnsi="Cambria" w:cs="Arial"/>
                <w:b/>
                <w:color w:val="E36C0A" w:themeColor="accent6" w:themeShade="BF"/>
              </w:rPr>
              <w:t>godz. 15:30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8" w:rsidRDefault="007A01C8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Barszcz </w:t>
            </w:r>
            <w:r w:rsidR="00EE40AC">
              <w:rPr>
                <w:rFonts w:asciiTheme="majorHAnsi" w:hAnsiTheme="majorHAnsi" w:cs="Times New Roman"/>
              </w:rPr>
              <w:t>biały</w:t>
            </w:r>
            <w:r w:rsidRPr="001C3883">
              <w:rPr>
                <w:rFonts w:asciiTheme="majorHAnsi" w:hAnsiTheme="majorHAnsi" w:cs="Times New Roman"/>
              </w:rPr>
              <w:t xml:space="preserve"> z </w:t>
            </w:r>
            <w:r w:rsidR="00EE40AC">
              <w:rPr>
                <w:rFonts w:asciiTheme="majorHAnsi" w:hAnsiTheme="majorHAnsi" w:cs="Times New Roman"/>
              </w:rPr>
              <w:t xml:space="preserve">kiełbasą, </w:t>
            </w:r>
            <w:r w:rsidRPr="001C3883">
              <w:rPr>
                <w:rFonts w:asciiTheme="majorHAnsi" w:hAnsiTheme="majorHAnsi" w:cs="Times New Roman"/>
              </w:rPr>
              <w:t>jajkiem</w:t>
            </w:r>
            <w:r>
              <w:rPr>
                <w:rFonts w:asciiTheme="majorHAnsi" w:hAnsiTheme="majorHAnsi" w:cs="Times New Roman"/>
              </w:rPr>
              <w:t xml:space="preserve"> i ziemniakami (200g). </w:t>
            </w:r>
          </w:p>
          <w:p w:rsidR="003B2C04" w:rsidRDefault="003B2C04" w:rsidP="003B2C0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Wafle ryżowe (20g).</w:t>
            </w:r>
          </w:p>
          <w:p w:rsidR="007A01C8" w:rsidRPr="001C3883" w:rsidRDefault="007A01C8" w:rsidP="007A01C8">
            <w:pPr>
              <w:rPr>
                <w:rFonts w:asciiTheme="majorHAnsi" w:hAnsiTheme="majorHAnsi" w:cs="Times New Roman"/>
              </w:rPr>
            </w:pPr>
            <w:r w:rsidRPr="001C3883">
              <w:rPr>
                <w:rFonts w:asciiTheme="majorHAnsi" w:hAnsiTheme="majorHAnsi" w:cs="Times New Roman"/>
              </w:rPr>
              <w:t>Herbata/Woda (150g).</w:t>
            </w:r>
          </w:p>
          <w:p w:rsidR="007A01C8" w:rsidRPr="00DF73F8" w:rsidRDefault="003B2C04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 xml:space="preserve">Alergeny: </w:t>
            </w:r>
            <w:r w:rsidR="001529B0">
              <w:rPr>
                <w:rFonts w:asciiTheme="majorHAnsi" w:hAnsiTheme="majorHAnsi" w:cs="Times New Roman"/>
                <w:color w:val="FF0000"/>
              </w:rPr>
              <w:t xml:space="preserve">gluten, </w:t>
            </w:r>
            <w:r w:rsidR="007A01C8" w:rsidRPr="001C3883">
              <w:rPr>
                <w:rFonts w:asciiTheme="majorHAnsi" w:hAnsiTheme="majorHAnsi" w:cs="Times New Roman"/>
                <w:color w:val="FF0000"/>
              </w:rPr>
              <w:t>jajo, nabiał, seler.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C" w:rsidRPr="00B513D6" w:rsidRDefault="00246FBE" w:rsidP="00EE40A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Chałka drożdżowa (8</w:t>
            </w:r>
            <w:r w:rsidR="00EE40AC" w:rsidRPr="00B513D6">
              <w:rPr>
                <w:rFonts w:asciiTheme="majorHAnsi" w:hAnsiTheme="majorHAnsi" w:cs="Times New Roman"/>
              </w:rPr>
              <w:t>0g),</w:t>
            </w:r>
          </w:p>
          <w:p w:rsidR="00EE40AC" w:rsidRPr="00B513D6" w:rsidRDefault="00EE40AC" w:rsidP="00EE40A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Dziki Mus Aksamitny - jabłko, truskawka, banan i burak z liofilizowanym ananasem (100g).</w:t>
            </w:r>
          </w:p>
          <w:p w:rsidR="00EE40AC" w:rsidRDefault="00EE40AC" w:rsidP="00EE40A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Herbata/Woda</w:t>
            </w:r>
            <w:r w:rsidRPr="00B513D6">
              <w:rPr>
                <w:rFonts w:asciiTheme="majorHAnsi" w:hAnsiTheme="majorHAnsi" w:cs="Times New Roman"/>
              </w:rPr>
              <w:t xml:space="preserve"> (150g).</w:t>
            </w:r>
          </w:p>
          <w:p w:rsidR="007A01C8" w:rsidRPr="00246FBE" w:rsidRDefault="00EE40AC" w:rsidP="00246FB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Alerg.</w:t>
            </w:r>
            <w:r w:rsidRPr="00B91659">
              <w:rPr>
                <w:rFonts w:asciiTheme="majorHAnsi" w:hAnsiTheme="majorHAnsi" w:cs="Times New Roman"/>
                <w:color w:val="FF0000"/>
              </w:rPr>
              <w:t xml:space="preserve">: gluten, </w:t>
            </w:r>
            <w:r>
              <w:rPr>
                <w:rFonts w:asciiTheme="majorHAnsi" w:hAnsiTheme="majorHAnsi" w:cs="Times New Roman"/>
                <w:color w:val="FF0000"/>
              </w:rPr>
              <w:t xml:space="preserve">jajo, </w:t>
            </w:r>
            <w:r w:rsidRPr="00B91659">
              <w:rPr>
                <w:rFonts w:asciiTheme="majorHAnsi" w:hAnsiTheme="majorHAnsi" w:cs="Times New Roman"/>
                <w:color w:val="FF0000"/>
              </w:rPr>
              <w:t>nabiał.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8" w:rsidRPr="00E869BB" w:rsidRDefault="00246FBE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Zupa kalafiorowa z kluseczkami</w:t>
            </w:r>
            <w:r w:rsidR="007A01C8" w:rsidRPr="00E869BB">
              <w:rPr>
                <w:rFonts w:asciiTheme="majorHAnsi" w:hAnsiTheme="majorHAnsi" w:cs="Times New Roman"/>
              </w:rPr>
              <w:t xml:space="preserve"> (200g).</w:t>
            </w:r>
          </w:p>
          <w:p w:rsidR="007A01C8" w:rsidRPr="00E869BB" w:rsidRDefault="00246FBE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Ciasteczka zbożowe </w:t>
            </w:r>
            <w:r>
              <w:rPr>
                <w:rFonts w:asciiTheme="majorHAnsi" w:hAnsiTheme="majorHAnsi" w:cs="Times New Roman"/>
              </w:rPr>
              <w:t>(40</w:t>
            </w:r>
            <w:r w:rsidR="007A01C8" w:rsidRPr="00E869BB">
              <w:rPr>
                <w:rFonts w:asciiTheme="majorHAnsi" w:hAnsiTheme="majorHAnsi" w:cs="Times New Roman"/>
              </w:rPr>
              <w:t>g).</w:t>
            </w:r>
          </w:p>
          <w:p w:rsidR="00C831C1" w:rsidRDefault="007A01C8" w:rsidP="007A01C8">
            <w:pPr>
              <w:rPr>
                <w:rFonts w:asciiTheme="majorHAnsi" w:hAnsiTheme="majorHAnsi" w:cs="Times New Roman"/>
              </w:rPr>
            </w:pPr>
            <w:r w:rsidRPr="00E869BB">
              <w:rPr>
                <w:rFonts w:asciiTheme="majorHAnsi" w:hAnsiTheme="majorHAnsi" w:cs="Times New Roman"/>
              </w:rPr>
              <w:t>Herbata/Woda (150g).</w:t>
            </w:r>
          </w:p>
          <w:p w:rsidR="00246FBE" w:rsidRPr="00E869BB" w:rsidRDefault="00246FBE" w:rsidP="007A01C8">
            <w:pPr>
              <w:rPr>
                <w:rFonts w:asciiTheme="majorHAnsi" w:hAnsiTheme="majorHAnsi" w:cs="Times New Roman"/>
              </w:rPr>
            </w:pPr>
          </w:p>
          <w:p w:rsidR="007A01C8" w:rsidRPr="00DF73F8" w:rsidRDefault="007A01C8" w:rsidP="007A01C8">
            <w:pPr>
              <w:rPr>
                <w:rFonts w:asciiTheme="majorHAnsi" w:hAnsiTheme="majorHAnsi" w:cs="Times New Roman"/>
              </w:rPr>
            </w:pPr>
            <w:r w:rsidRPr="00E869BB">
              <w:rPr>
                <w:rFonts w:asciiTheme="majorHAnsi" w:hAnsiTheme="majorHAnsi" w:cs="Times New Roman"/>
                <w:color w:val="FF0000"/>
              </w:rPr>
              <w:t>Alergeny: gluten, jajo, nabiał, seler</w:t>
            </w:r>
            <w:r w:rsidR="001529B0">
              <w:rPr>
                <w:rFonts w:asciiTheme="majorHAnsi" w:hAnsiTheme="majorHAnsi" w:cs="Times New Roman"/>
                <w:color w:val="FF0000"/>
              </w:rPr>
              <w:t>, orzechy</w:t>
            </w:r>
            <w:r w:rsidRPr="00E869BB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AC" w:rsidRDefault="00EE40AC" w:rsidP="00EE40A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Zupa pomidorowa</w:t>
            </w:r>
            <w:r>
              <w:rPr>
                <w:rFonts w:asciiTheme="majorHAnsi" w:hAnsiTheme="majorHAnsi" w:cs="Times New Roman"/>
              </w:rPr>
              <w:t xml:space="preserve"> z </w:t>
            </w:r>
            <w:r>
              <w:rPr>
                <w:rFonts w:asciiTheme="majorHAnsi" w:hAnsiTheme="majorHAnsi" w:cs="Times New Roman"/>
              </w:rPr>
              <w:t>ryżem</w:t>
            </w:r>
            <w:r>
              <w:rPr>
                <w:rFonts w:asciiTheme="majorHAnsi" w:hAnsiTheme="majorHAnsi" w:cs="Times New Roman"/>
              </w:rPr>
              <w:t xml:space="preserve"> (200g).</w:t>
            </w:r>
          </w:p>
          <w:p w:rsidR="00EE40AC" w:rsidRDefault="00246FBE" w:rsidP="00EE40A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Bakalie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EE40AC">
              <w:rPr>
                <w:rFonts w:asciiTheme="majorHAnsi" w:hAnsiTheme="majorHAnsi" w:cs="Times New Roman"/>
              </w:rPr>
              <w:t>(40</w:t>
            </w:r>
            <w:r w:rsidR="00EE40AC">
              <w:rPr>
                <w:rFonts w:asciiTheme="majorHAnsi" w:hAnsiTheme="majorHAnsi" w:cs="Times New Roman"/>
              </w:rPr>
              <w:t>g).</w:t>
            </w:r>
          </w:p>
          <w:p w:rsidR="00EE40AC" w:rsidRDefault="00EE40AC" w:rsidP="00EE40AC">
            <w:pPr>
              <w:rPr>
                <w:rFonts w:asciiTheme="majorHAnsi" w:hAnsiTheme="majorHAnsi" w:cs="Times New Roman"/>
              </w:rPr>
            </w:pPr>
            <w:r w:rsidRPr="00AF0A5A">
              <w:rPr>
                <w:rFonts w:asciiTheme="majorHAnsi" w:hAnsiTheme="majorHAnsi" w:cs="Times New Roman"/>
              </w:rPr>
              <w:t>Herbata/Woda (150g).</w:t>
            </w:r>
          </w:p>
          <w:p w:rsidR="00246FBE" w:rsidRPr="00AF0A5A" w:rsidRDefault="00246FBE" w:rsidP="00EE40AC">
            <w:pPr>
              <w:rPr>
                <w:rFonts w:asciiTheme="majorHAnsi" w:hAnsiTheme="majorHAnsi" w:cs="Times New Roman"/>
              </w:rPr>
            </w:pPr>
          </w:p>
          <w:p w:rsidR="007A01C8" w:rsidRPr="001C3883" w:rsidRDefault="001529B0" w:rsidP="00EE40A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 xml:space="preserve">Alergeny: </w:t>
            </w:r>
            <w:r w:rsidR="00EE40AC">
              <w:rPr>
                <w:rFonts w:asciiTheme="majorHAnsi" w:hAnsiTheme="majorHAnsi" w:cs="Times New Roman"/>
                <w:color w:val="FF0000"/>
              </w:rPr>
              <w:t xml:space="preserve">nabiał, </w:t>
            </w:r>
            <w:r w:rsidR="00EE40AC" w:rsidRPr="00AF0A5A">
              <w:rPr>
                <w:rFonts w:asciiTheme="majorHAnsi" w:hAnsiTheme="majorHAnsi" w:cs="Times New Roman"/>
                <w:color w:val="FF0000"/>
              </w:rPr>
              <w:t>seler</w:t>
            </w:r>
            <w:r w:rsidR="00EE40AC">
              <w:rPr>
                <w:rFonts w:asciiTheme="majorHAnsi" w:hAnsiTheme="majorHAnsi" w:cs="Times New Roman"/>
                <w:color w:val="FF0000"/>
              </w:rPr>
              <w:t>, orzechy</w:t>
            </w:r>
            <w:r w:rsidR="00EE40AC" w:rsidRPr="00AF0A5A">
              <w:rPr>
                <w:rFonts w:asciiTheme="majorHAnsi" w:hAnsiTheme="majorHAnsi" w:cs="Times New Roman"/>
                <w:color w:val="FF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8" w:rsidRDefault="00246FBE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Mini bułeczka drożdżowa z jabłkiem (50g),</w:t>
            </w:r>
          </w:p>
          <w:p w:rsidR="00246FBE" w:rsidRDefault="00246FBE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banan (100g).</w:t>
            </w:r>
          </w:p>
          <w:p w:rsidR="00246FBE" w:rsidRDefault="00246FBE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Sok w kartoniku (200g).</w:t>
            </w:r>
          </w:p>
          <w:p w:rsidR="00246FBE" w:rsidRDefault="00246FBE" w:rsidP="007A01C8">
            <w:pPr>
              <w:rPr>
                <w:rFonts w:asciiTheme="majorHAnsi" w:hAnsiTheme="majorHAnsi" w:cs="Times New Roman"/>
              </w:rPr>
            </w:pPr>
          </w:p>
          <w:p w:rsidR="001529B0" w:rsidRDefault="001529B0" w:rsidP="007A01C8">
            <w:pPr>
              <w:rPr>
                <w:rFonts w:asciiTheme="majorHAnsi" w:hAnsiTheme="majorHAnsi" w:cs="Times New Roman"/>
              </w:rPr>
            </w:pPr>
            <w:bookmarkStart w:id="0" w:name="_GoBack"/>
            <w:bookmarkEnd w:id="0"/>
          </w:p>
          <w:p w:rsidR="00246FBE" w:rsidRPr="00AF0A5A" w:rsidRDefault="001529B0" w:rsidP="007A01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FF0000"/>
              </w:rPr>
              <w:t>Alergeny: gluten</w:t>
            </w:r>
            <w:r w:rsidR="00246FBE" w:rsidRPr="00AF0A5A">
              <w:rPr>
                <w:rFonts w:asciiTheme="majorHAnsi" w:hAnsiTheme="majorHAnsi" w:cs="Times New Roman"/>
                <w:color w:val="FF0000"/>
              </w:rPr>
              <w:t>.</w:t>
            </w:r>
          </w:p>
        </w:tc>
      </w:tr>
    </w:tbl>
    <w:p w:rsidR="00682831" w:rsidRDefault="00682831" w:rsidP="003430F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855695" w:rsidRPr="00516ED5" w:rsidRDefault="00E25A31" w:rsidP="003430FC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</w:rPr>
      </w:pPr>
      <w:r w:rsidRPr="00516ED5">
        <w:rPr>
          <w:rFonts w:ascii="Times New Roman" w:hAnsi="Times New Roman" w:cs="Times New Roman"/>
          <w:b/>
          <w:color w:val="215868" w:themeColor="accent5" w:themeShade="80"/>
        </w:rPr>
        <w:t>Dyrektor</w:t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</w:rPr>
        <w:t xml:space="preserve"> zastrzega sobie prawo do zmian w jadłospisie.</w:t>
      </w:r>
    </w:p>
    <w:p w:rsidR="00682831" w:rsidRPr="00516ED5" w:rsidRDefault="00682831" w:rsidP="003430FC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0"/>
        </w:rPr>
      </w:pPr>
    </w:p>
    <w:p w:rsidR="00855695" w:rsidRPr="00516ED5" w:rsidRDefault="0072602B" w:rsidP="003430FC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0"/>
        </w:rPr>
      </w:pPr>
      <w:r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>Sporządził:</w:t>
      </w:r>
      <w:r w:rsidR="00E25A31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757F56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>Walczak Katarz</w:t>
      </w:r>
      <w:r w:rsidR="004A7386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>yna</w:t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</w:r>
      <w:r w:rsidR="00855695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  <w:t>Zatwierdził:</w:t>
      </w:r>
      <w:r w:rsidR="00757F56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 xml:space="preserve"> </w:t>
      </w:r>
      <w:r w:rsidR="00757F56" w:rsidRPr="00516ED5">
        <w:rPr>
          <w:rFonts w:ascii="Times New Roman" w:hAnsi="Times New Roman" w:cs="Times New Roman"/>
          <w:b/>
          <w:color w:val="215868" w:themeColor="accent5" w:themeShade="80"/>
          <w:sz w:val="20"/>
        </w:rPr>
        <w:tab/>
        <w:t>Skwarka Anna</w:t>
      </w:r>
    </w:p>
    <w:p w:rsidR="002D30A1" w:rsidRPr="003430FC" w:rsidRDefault="002D30A1" w:rsidP="003430FC">
      <w:pPr>
        <w:spacing w:after="0" w:line="240" w:lineRule="auto"/>
        <w:rPr>
          <w:rFonts w:ascii="Times New Roman" w:hAnsi="Times New Roman" w:cs="Times New Roman"/>
          <w:b/>
          <w:color w:val="7030A0"/>
          <w:sz w:val="2"/>
        </w:rPr>
      </w:pPr>
    </w:p>
    <w:sectPr w:rsidR="002D30A1" w:rsidRPr="003430FC" w:rsidSect="003430F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4C" w:rsidRDefault="0079494C" w:rsidP="00D3628B">
      <w:pPr>
        <w:spacing w:after="0" w:line="240" w:lineRule="auto"/>
      </w:pPr>
      <w:r>
        <w:separator/>
      </w:r>
    </w:p>
  </w:endnote>
  <w:endnote w:type="continuationSeparator" w:id="0">
    <w:p w:rsidR="0079494C" w:rsidRDefault="0079494C" w:rsidP="00D3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4C" w:rsidRDefault="0079494C" w:rsidP="00D3628B">
      <w:pPr>
        <w:spacing w:after="0" w:line="240" w:lineRule="auto"/>
      </w:pPr>
      <w:r>
        <w:separator/>
      </w:r>
    </w:p>
  </w:footnote>
  <w:footnote w:type="continuationSeparator" w:id="0">
    <w:p w:rsidR="0079494C" w:rsidRDefault="0079494C" w:rsidP="00D3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A1"/>
    <w:rsid w:val="00005F5C"/>
    <w:rsid w:val="00010C90"/>
    <w:rsid w:val="00011710"/>
    <w:rsid w:val="00012143"/>
    <w:rsid w:val="00027CE2"/>
    <w:rsid w:val="00050E4D"/>
    <w:rsid w:val="00051FFB"/>
    <w:rsid w:val="00056034"/>
    <w:rsid w:val="00064DDA"/>
    <w:rsid w:val="000720C4"/>
    <w:rsid w:val="000728FE"/>
    <w:rsid w:val="000871B0"/>
    <w:rsid w:val="00093D48"/>
    <w:rsid w:val="000B6C46"/>
    <w:rsid w:val="000C3039"/>
    <w:rsid w:val="000C4307"/>
    <w:rsid w:val="000C4AA1"/>
    <w:rsid w:val="000C791D"/>
    <w:rsid w:val="000D4927"/>
    <w:rsid w:val="000E263C"/>
    <w:rsid w:val="00100265"/>
    <w:rsid w:val="00100CCE"/>
    <w:rsid w:val="001072C5"/>
    <w:rsid w:val="001115E3"/>
    <w:rsid w:val="001140A8"/>
    <w:rsid w:val="00125F41"/>
    <w:rsid w:val="001305EE"/>
    <w:rsid w:val="0013503D"/>
    <w:rsid w:val="00137421"/>
    <w:rsid w:val="0014349B"/>
    <w:rsid w:val="001529B0"/>
    <w:rsid w:val="001541B8"/>
    <w:rsid w:val="00154DDE"/>
    <w:rsid w:val="0016382B"/>
    <w:rsid w:val="00177BC8"/>
    <w:rsid w:val="00184F10"/>
    <w:rsid w:val="001856C7"/>
    <w:rsid w:val="00195BD3"/>
    <w:rsid w:val="001A3E1F"/>
    <w:rsid w:val="001A54E3"/>
    <w:rsid w:val="001B138F"/>
    <w:rsid w:val="001B256C"/>
    <w:rsid w:val="001B5D49"/>
    <w:rsid w:val="001C1CAC"/>
    <w:rsid w:val="001C3055"/>
    <w:rsid w:val="001C3883"/>
    <w:rsid w:val="001C67DD"/>
    <w:rsid w:val="001C72A2"/>
    <w:rsid w:val="001D0A1F"/>
    <w:rsid w:val="001E1996"/>
    <w:rsid w:val="001F7B7F"/>
    <w:rsid w:val="00201A03"/>
    <w:rsid w:val="00205C0B"/>
    <w:rsid w:val="002063BA"/>
    <w:rsid w:val="00232F61"/>
    <w:rsid w:val="00240AC1"/>
    <w:rsid w:val="00246FBE"/>
    <w:rsid w:val="002540C6"/>
    <w:rsid w:val="00255F25"/>
    <w:rsid w:val="00256208"/>
    <w:rsid w:val="00260CC5"/>
    <w:rsid w:val="00265A75"/>
    <w:rsid w:val="002665CC"/>
    <w:rsid w:val="00282546"/>
    <w:rsid w:val="00282575"/>
    <w:rsid w:val="002872C9"/>
    <w:rsid w:val="00292BA7"/>
    <w:rsid w:val="002B21D2"/>
    <w:rsid w:val="002B30AB"/>
    <w:rsid w:val="002B563A"/>
    <w:rsid w:val="002B654A"/>
    <w:rsid w:val="002D1DC3"/>
    <w:rsid w:val="002D30A1"/>
    <w:rsid w:val="002D4EFA"/>
    <w:rsid w:val="002D7A59"/>
    <w:rsid w:val="0030096E"/>
    <w:rsid w:val="003013AC"/>
    <w:rsid w:val="00303A48"/>
    <w:rsid w:val="003301A3"/>
    <w:rsid w:val="003430FC"/>
    <w:rsid w:val="00351A1D"/>
    <w:rsid w:val="00351D31"/>
    <w:rsid w:val="003536C1"/>
    <w:rsid w:val="003547B2"/>
    <w:rsid w:val="003637A2"/>
    <w:rsid w:val="00364EFB"/>
    <w:rsid w:val="003673B7"/>
    <w:rsid w:val="00373E5B"/>
    <w:rsid w:val="003740F0"/>
    <w:rsid w:val="00376C64"/>
    <w:rsid w:val="00377209"/>
    <w:rsid w:val="003822D2"/>
    <w:rsid w:val="003A33AD"/>
    <w:rsid w:val="003A391E"/>
    <w:rsid w:val="003B2C04"/>
    <w:rsid w:val="003B4ED0"/>
    <w:rsid w:val="003E18A2"/>
    <w:rsid w:val="003E56E5"/>
    <w:rsid w:val="003E5A79"/>
    <w:rsid w:val="003F3DD0"/>
    <w:rsid w:val="003F70BE"/>
    <w:rsid w:val="0040153E"/>
    <w:rsid w:val="004114E5"/>
    <w:rsid w:val="004178FB"/>
    <w:rsid w:val="00424005"/>
    <w:rsid w:val="00425D3F"/>
    <w:rsid w:val="004434C8"/>
    <w:rsid w:val="00450058"/>
    <w:rsid w:val="004521D7"/>
    <w:rsid w:val="004648D7"/>
    <w:rsid w:val="004661FD"/>
    <w:rsid w:val="00471E40"/>
    <w:rsid w:val="004837E7"/>
    <w:rsid w:val="004901E4"/>
    <w:rsid w:val="004A2BBC"/>
    <w:rsid w:val="004A7386"/>
    <w:rsid w:val="004C54F4"/>
    <w:rsid w:val="004C7749"/>
    <w:rsid w:val="004D33F9"/>
    <w:rsid w:val="004D5473"/>
    <w:rsid w:val="00512BFB"/>
    <w:rsid w:val="0051324F"/>
    <w:rsid w:val="00516ED5"/>
    <w:rsid w:val="00520118"/>
    <w:rsid w:val="00527FD8"/>
    <w:rsid w:val="0054062A"/>
    <w:rsid w:val="00547B67"/>
    <w:rsid w:val="005510C5"/>
    <w:rsid w:val="0055618B"/>
    <w:rsid w:val="00566273"/>
    <w:rsid w:val="005734BF"/>
    <w:rsid w:val="0058196D"/>
    <w:rsid w:val="00582331"/>
    <w:rsid w:val="00582545"/>
    <w:rsid w:val="00591CB4"/>
    <w:rsid w:val="00592303"/>
    <w:rsid w:val="005B1164"/>
    <w:rsid w:val="005E1F5D"/>
    <w:rsid w:val="005E3FB6"/>
    <w:rsid w:val="005E5E19"/>
    <w:rsid w:val="005E7CAE"/>
    <w:rsid w:val="006016B3"/>
    <w:rsid w:val="00602B02"/>
    <w:rsid w:val="006035E3"/>
    <w:rsid w:val="006137B8"/>
    <w:rsid w:val="00617427"/>
    <w:rsid w:val="0062129A"/>
    <w:rsid w:val="0062449B"/>
    <w:rsid w:val="00635E41"/>
    <w:rsid w:val="00642906"/>
    <w:rsid w:val="006673B3"/>
    <w:rsid w:val="0067376E"/>
    <w:rsid w:val="00674215"/>
    <w:rsid w:val="00682831"/>
    <w:rsid w:val="00695218"/>
    <w:rsid w:val="006A0CBD"/>
    <w:rsid w:val="006C0337"/>
    <w:rsid w:val="006C1584"/>
    <w:rsid w:val="006F1A0C"/>
    <w:rsid w:val="006F49D5"/>
    <w:rsid w:val="00714500"/>
    <w:rsid w:val="0072186C"/>
    <w:rsid w:val="00723513"/>
    <w:rsid w:val="0072602B"/>
    <w:rsid w:val="007330E4"/>
    <w:rsid w:val="0074272F"/>
    <w:rsid w:val="00742F50"/>
    <w:rsid w:val="00745727"/>
    <w:rsid w:val="00755C00"/>
    <w:rsid w:val="007562B0"/>
    <w:rsid w:val="00756521"/>
    <w:rsid w:val="00757F56"/>
    <w:rsid w:val="00761124"/>
    <w:rsid w:val="007633FE"/>
    <w:rsid w:val="00763E51"/>
    <w:rsid w:val="00765FB0"/>
    <w:rsid w:val="00775C44"/>
    <w:rsid w:val="0079351F"/>
    <w:rsid w:val="0079494C"/>
    <w:rsid w:val="007A01C8"/>
    <w:rsid w:val="007A10CD"/>
    <w:rsid w:val="007A1D24"/>
    <w:rsid w:val="007B4D1B"/>
    <w:rsid w:val="007C14E9"/>
    <w:rsid w:val="007C4D5B"/>
    <w:rsid w:val="007C62E7"/>
    <w:rsid w:val="007D0DFC"/>
    <w:rsid w:val="007D5092"/>
    <w:rsid w:val="007F222F"/>
    <w:rsid w:val="007F2F4D"/>
    <w:rsid w:val="007F6D2C"/>
    <w:rsid w:val="0081105A"/>
    <w:rsid w:val="00824B49"/>
    <w:rsid w:val="008257AB"/>
    <w:rsid w:val="008263A5"/>
    <w:rsid w:val="00831706"/>
    <w:rsid w:val="00835A24"/>
    <w:rsid w:val="00843906"/>
    <w:rsid w:val="0084585B"/>
    <w:rsid w:val="00846460"/>
    <w:rsid w:val="00851B5A"/>
    <w:rsid w:val="00855695"/>
    <w:rsid w:val="008628D7"/>
    <w:rsid w:val="008646AD"/>
    <w:rsid w:val="00865CE7"/>
    <w:rsid w:val="00866100"/>
    <w:rsid w:val="008676DA"/>
    <w:rsid w:val="0088077B"/>
    <w:rsid w:val="00882A60"/>
    <w:rsid w:val="0088309A"/>
    <w:rsid w:val="00892B55"/>
    <w:rsid w:val="008931AD"/>
    <w:rsid w:val="008A2FF9"/>
    <w:rsid w:val="008A4C45"/>
    <w:rsid w:val="008B75E7"/>
    <w:rsid w:val="008B7F2C"/>
    <w:rsid w:val="008C72AD"/>
    <w:rsid w:val="008F2D5A"/>
    <w:rsid w:val="008F344A"/>
    <w:rsid w:val="008F5089"/>
    <w:rsid w:val="008F60E8"/>
    <w:rsid w:val="00911A6D"/>
    <w:rsid w:val="009128BA"/>
    <w:rsid w:val="00920F66"/>
    <w:rsid w:val="00926D89"/>
    <w:rsid w:val="009273B4"/>
    <w:rsid w:val="00927464"/>
    <w:rsid w:val="00937871"/>
    <w:rsid w:val="00947E74"/>
    <w:rsid w:val="009514D3"/>
    <w:rsid w:val="0095696E"/>
    <w:rsid w:val="00961F66"/>
    <w:rsid w:val="00981DF1"/>
    <w:rsid w:val="00993692"/>
    <w:rsid w:val="009A0130"/>
    <w:rsid w:val="009A1A45"/>
    <w:rsid w:val="009B2E5C"/>
    <w:rsid w:val="009B77E7"/>
    <w:rsid w:val="009C4246"/>
    <w:rsid w:val="009C59CE"/>
    <w:rsid w:val="009E60D3"/>
    <w:rsid w:val="009E72C5"/>
    <w:rsid w:val="009E7AC0"/>
    <w:rsid w:val="00A126B9"/>
    <w:rsid w:val="00A148F9"/>
    <w:rsid w:val="00A16C33"/>
    <w:rsid w:val="00A26020"/>
    <w:rsid w:val="00A30095"/>
    <w:rsid w:val="00A4340F"/>
    <w:rsid w:val="00A55A90"/>
    <w:rsid w:val="00A5742E"/>
    <w:rsid w:val="00A57D64"/>
    <w:rsid w:val="00A62C49"/>
    <w:rsid w:val="00A71207"/>
    <w:rsid w:val="00A81CF0"/>
    <w:rsid w:val="00A8222E"/>
    <w:rsid w:val="00A85A03"/>
    <w:rsid w:val="00A94A87"/>
    <w:rsid w:val="00AB736D"/>
    <w:rsid w:val="00AC49B6"/>
    <w:rsid w:val="00AD0BEE"/>
    <w:rsid w:val="00AD3A77"/>
    <w:rsid w:val="00AD5622"/>
    <w:rsid w:val="00AE1A44"/>
    <w:rsid w:val="00AE30EB"/>
    <w:rsid w:val="00AE3F83"/>
    <w:rsid w:val="00AE4C88"/>
    <w:rsid w:val="00AE689F"/>
    <w:rsid w:val="00B05E7F"/>
    <w:rsid w:val="00B07D11"/>
    <w:rsid w:val="00B141EF"/>
    <w:rsid w:val="00B223E4"/>
    <w:rsid w:val="00B4754C"/>
    <w:rsid w:val="00B47955"/>
    <w:rsid w:val="00B512F6"/>
    <w:rsid w:val="00B55504"/>
    <w:rsid w:val="00B63AF2"/>
    <w:rsid w:val="00B653BE"/>
    <w:rsid w:val="00B800BF"/>
    <w:rsid w:val="00B82467"/>
    <w:rsid w:val="00B922CA"/>
    <w:rsid w:val="00B950B5"/>
    <w:rsid w:val="00BA0395"/>
    <w:rsid w:val="00BA7057"/>
    <w:rsid w:val="00BB2D9C"/>
    <w:rsid w:val="00BB5AA6"/>
    <w:rsid w:val="00BC0C51"/>
    <w:rsid w:val="00BC7EC2"/>
    <w:rsid w:val="00BE232B"/>
    <w:rsid w:val="00BF1B61"/>
    <w:rsid w:val="00C00D65"/>
    <w:rsid w:val="00C01BF5"/>
    <w:rsid w:val="00C07D06"/>
    <w:rsid w:val="00C428B0"/>
    <w:rsid w:val="00C42BE3"/>
    <w:rsid w:val="00C51918"/>
    <w:rsid w:val="00C72E9A"/>
    <w:rsid w:val="00C7519F"/>
    <w:rsid w:val="00C831C1"/>
    <w:rsid w:val="00C833E4"/>
    <w:rsid w:val="00CA1028"/>
    <w:rsid w:val="00CA1F51"/>
    <w:rsid w:val="00CA4A1A"/>
    <w:rsid w:val="00CA7715"/>
    <w:rsid w:val="00CA7771"/>
    <w:rsid w:val="00CC1B64"/>
    <w:rsid w:val="00CC61EC"/>
    <w:rsid w:val="00CD0158"/>
    <w:rsid w:val="00CD15D8"/>
    <w:rsid w:val="00CE1EC2"/>
    <w:rsid w:val="00D14CE5"/>
    <w:rsid w:val="00D14E55"/>
    <w:rsid w:val="00D150AF"/>
    <w:rsid w:val="00D23324"/>
    <w:rsid w:val="00D253A0"/>
    <w:rsid w:val="00D25F97"/>
    <w:rsid w:val="00D32EEB"/>
    <w:rsid w:val="00D3628B"/>
    <w:rsid w:val="00D4227B"/>
    <w:rsid w:val="00D46A19"/>
    <w:rsid w:val="00D52EE5"/>
    <w:rsid w:val="00D53E2D"/>
    <w:rsid w:val="00D56BBF"/>
    <w:rsid w:val="00D617EE"/>
    <w:rsid w:val="00D67105"/>
    <w:rsid w:val="00D70E83"/>
    <w:rsid w:val="00D86A7C"/>
    <w:rsid w:val="00D94E8A"/>
    <w:rsid w:val="00D95C97"/>
    <w:rsid w:val="00DA1FC6"/>
    <w:rsid w:val="00DB1AEA"/>
    <w:rsid w:val="00DC23E9"/>
    <w:rsid w:val="00DC3489"/>
    <w:rsid w:val="00DD40BF"/>
    <w:rsid w:val="00DD6470"/>
    <w:rsid w:val="00DE3234"/>
    <w:rsid w:val="00DE63F3"/>
    <w:rsid w:val="00DF0A5F"/>
    <w:rsid w:val="00DF73F8"/>
    <w:rsid w:val="00E04600"/>
    <w:rsid w:val="00E104A1"/>
    <w:rsid w:val="00E10645"/>
    <w:rsid w:val="00E20FF9"/>
    <w:rsid w:val="00E25959"/>
    <w:rsid w:val="00E25A31"/>
    <w:rsid w:val="00E40C28"/>
    <w:rsid w:val="00E42AB4"/>
    <w:rsid w:val="00E447CE"/>
    <w:rsid w:val="00E55D12"/>
    <w:rsid w:val="00E573D0"/>
    <w:rsid w:val="00EA1AC0"/>
    <w:rsid w:val="00EA75F4"/>
    <w:rsid w:val="00EB0ADC"/>
    <w:rsid w:val="00EB268D"/>
    <w:rsid w:val="00EB3EC3"/>
    <w:rsid w:val="00EB42D1"/>
    <w:rsid w:val="00EB45A8"/>
    <w:rsid w:val="00EC43AD"/>
    <w:rsid w:val="00ED7228"/>
    <w:rsid w:val="00ED7FDE"/>
    <w:rsid w:val="00EE1215"/>
    <w:rsid w:val="00EE3E6A"/>
    <w:rsid w:val="00EE40AC"/>
    <w:rsid w:val="00EF1960"/>
    <w:rsid w:val="00EF7611"/>
    <w:rsid w:val="00F000C3"/>
    <w:rsid w:val="00F11DFD"/>
    <w:rsid w:val="00F20B09"/>
    <w:rsid w:val="00F2164E"/>
    <w:rsid w:val="00F31FA2"/>
    <w:rsid w:val="00F33F55"/>
    <w:rsid w:val="00F34361"/>
    <w:rsid w:val="00F42549"/>
    <w:rsid w:val="00F46D3D"/>
    <w:rsid w:val="00F5325E"/>
    <w:rsid w:val="00F56C4B"/>
    <w:rsid w:val="00F74CF6"/>
    <w:rsid w:val="00F778AB"/>
    <w:rsid w:val="00F8077B"/>
    <w:rsid w:val="00F92A09"/>
    <w:rsid w:val="00FA039F"/>
    <w:rsid w:val="00FE393F"/>
    <w:rsid w:val="00FE4000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0673-652E-49EA-8D16-D0DEEC1A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28B"/>
  </w:style>
  <w:style w:type="paragraph" w:styleId="Stopka">
    <w:name w:val="footer"/>
    <w:basedOn w:val="Normalny"/>
    <w:link w:val="StopkaZnak"/>
    <w:uiPriority w:val="99"/>
    <w:unhideWhenUsed/>
    <w:rsid w:val="00D3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</dc:creator>
  <cp:keywords/>
  <dc:description/>
  <cp:lastModifiedBy>KierownikGospodarczy</cp:lastModifiedBy>
  <cp:revision>20</cp:revision>
  <cp:lastPrinted>2024-03-07T10:38:00Z</cp:lastPrinted>
  <dcterms:created xsi:type="dcterms:W3CDTF">2019-06-25T10:04:00Z</dcterms:created>
  <dcterms:modified xsi:type="dcterms:W3CDTF">2024-03-07T10:39:00Z</dcterms:modified>
</cp:coreProperties>
</file>